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5" w:rsidRPr="009C27D5" w:rsidRDefault="00A10880" w:rsidP="009C27D5">
      <w:pPr>
        <w:spacing w:after="120" w:line="240" w:lineRule="auto"/>
        <w:jc w:val="right"/>
      </w:pPr>
      <w:r>
        <w:rPr>
          <w:noProof/>
        </w:rPr>
        <w:drawing>
          <wp:inline distT="0" distB="0" distL="0" distR="0">
            <wp:extent cx="1254618" cy="1116418"/>
            <wp:effectExtent l="19050" t="0" r="26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45" cy="11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D5" w:rsidRPr="009C27D5" w:rsidRDefault="00F22EA6" w:rsidP="009C27D5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Meeting </w:t>
      </w:r>
      <w:r w:rsidR="009C27D5" w:rsidRPr="009C27D5">
        <w:rPr>
          <w:b/>
          <w:sz w:val="28"/>
          <w:szCs w:val="28"/>
        </w:rPr>
        <w:t>Minutes</w:t>
      </w:r>
    </w:p>
    <w:p w:rsidR="009C27D5" w:rsidRDefault="009C27D5" w:rsidP="009C27D5">
      <w:pPr>
        <w:spacing w:after="120" w:line="240" w:lineRule="auto"/>
        <w:rPr>
          <w:sz w:val="24"/>
          <w:szCs w:val="24"/>
        </w:rPr>
      </w:pPr>
      <w:r w:rsidRPr="009C27D5">
        <w:rPr>
          <w:sz w:val="24"/>
          <w:szCs w:val="24"/>
        </w:rPr>
        <w:t>Date:</w:t>
      </w:r>
      <w:r w:rsidRPr="009C27D5">
        <w:rPr>
          <w:sz w:val="24"/>
          <w:szCs w:val="24"/>
        </w:rPr>
        <w:tab/>
      </w:r>
      <w:r w:rsidRPr="009C27D5">
        <w:rPr>
          <w:sz w:val="24"/>
          <w:szCs w:val="24"/>
        </w:rPr>
        <w:tab/>
      </w:r>
      <w:r w:rsidRPr="009C27D5">
        <w:rPr>
          <w:sz w:val="24"/>
          <w:szCs w:val="24"/>
        </w:rPr>
        <w:tab/>
      </w:r>
      <w:r w:rsidR="00436FAB">
        <w:rPr>
          <w:sz w:val="24"/>
          <w:szCs w:val="24"/>
        </w:rPr>
        <w:t>June 11, 2013</w:t>
      </w:r>
    </w:p>
    <w:p w:rsidR="00BB4ACE" w:rsidRDefault="00370113" w:rsidP="00E94AA5">
      <w:pPr>
        <w:spacing w:after="12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In Attendance</w:t>
      </w:r>
      <w:r w:rsidR="009C27D5" w:rsidRPr="009C27D5">
        <w:rPr>
          <w:sz w:val="24"/>
          <w:szCs w:val="24"/>
        </w:rPr>
        <w:t xml:space="preserve">:  </w:t>
      </w:r>
      <w:r w:rsidR="009C27D5" w:rsidRPr="009C27D5">
        <w:rPr>
          <w:sz w:val="24"/>
          <w:szCs w:val="24"/>
        </w:rPr>
        <w:tab/>
      </w:r>
      <w:r w:rsidR="00A10880">
        <w:rPr>
          <w:sz w:val="24"/>
          <w:szCs w:val="24"/>
        </w:rPr>
        <w:t xml:space="preserve"> </w:t>
      </w:r>
      <w:r w:rsidR="000F40F6">
        <w:rPr>
          <w:sz w:val="24"/>
          <w:szCs w:val="24"/>
        </w:rPr>
        <w:t xml:space="preserve">Sarah Jean, Howard Campbell, Dave </w:t>
      </w:r>
      <w:proofErr w:type="spellStart"/>
      <w:r w:rsidR="000F40F6">
        <w:rPr>
          <w:sz w:val="24"/>
          <w:szCs w:val="24"/>
        </w:rPr>
        <w:t>Harrold</w:t>
      </w:r>
      <w:proofErr w:type="spellEnd"/>
      <w:r w:rsidR="000F40F6">
        <w:rPr>
          <w:sz w:val="24"/>
          <w:szCs w:val="24"/>
        </w:rPr>
        <w:t xml:space="preserve">, Pat </w:t>
      </w:r>
      <w:proofErr w:type="spellStart"/>
      <w:r w:rsidR="000F40F6">
        <w:rPr>
          <w:sz w:val="24"/>
          <w:szCs w:val="24"/>
        </w:rPr>
        <w:t>Testa</w:t>
      </w:r>
      <w:proofErr w:type="spellEnd"/>
      <w:r w:rsidR="000F40F6">
        <w:rPr>
          <w:sz w:val="24"/>
          <w:szCs w:val="24"/>
        </w:rPr>
        <w:t xml:space="preserve">, John </w:t>
      </w:r>
      <w:proofErr w:type="spellStart"/>
      <w:r w:rsidR="000F40F6">
        <w:rPr>
          <w:sz w:val="24"/>
          <w:szCs w:val="24"/>
        </w:rPr>
        <w:t>Dogumbia</w:t>
      </w:r>
      <w:proofErr w:type="spellEnd"/>
      <w:r w:rsidR="000F40F6">
        <w:rPr>
          <w:sz w:val="24"/>
          <w:szCs w:val="24"/>
        </w:rPr>
        <w:t xml:space="preserve">, Jim Tracy, Chris Kohl, Ron Pastor, Theo Roderick, Shari Kohl, David Sullivan, Greg </w:t>
      </w:r>
      <w:proofErr w:type="spellStart"/>
      <w:r w:rsidR="000F40F6">
        <w:rPr>
          <w:sz w:val="24"/>
          <w:szCs w:val="24"/>
        </w:rPr>
        <w:t>Sioch</w:t>
      </w:r>
      <w:proofErr w:type="spellEnd"/>
      <w:r w:rsidR="000F40F6">
        <w:rPr>
          <w:sz w:val="24"/>
          <w:szCs w:val="24"/>
        </w:rPr>
        <w:t>, Rob Thomson, Fred Parke</w:t>
      </w:r>
    </w:p>
    <w:p w:rsidR="00F27731" w:rsidRDefault="00F27731" w:rsidP="00E94AA5">
      <w:pPr>
        <w:spacing w:after="120" w:line="240" w:lineRule="auto"/>
        <w:ind w:left="2160" w:hanging="2160"/>
        <w:rPr>
          <w:sz w:val="24"/>
          <w:szCs w:val="24"/>
        </w:rPr>
      </w:pPr>
      <w:r w:rsidRPr="00E94AA5">
        <w:rPr>
          <w:sz w:val="24"/>
          <w:szCs w:val="24"/>
          <w:u w:val="single"/>
        </w:rPr>
        <w:t>E-Board:</w:t>
      </w:r>
      <w:r>
        <w:rPr>
          <w:sz w:val="24"/>
          <w:szCs w:val="24"/>
        </w:rPr>
        <w:t xml:space="preserve"> </w:t>
      </w:r>
      <w:r w:rsidR="00080128">
        <w:rPr>
          <w:sz w:val="24"/>
          <w:szCs w:val="24"/>
        </w:rPr>
        <w:tab/>
      </w: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Cordoza</w:t>
      </w:r>
      <w:proofErr w:type="spellEnd"/>
      <w:r>
        <w:rPr>
          <w:sz w:val="24"/>
          <w:szCs w:val="24"/>
        </w:rPr>
        <w:t>, President</w:t>
      </w:r>
      <w:r w:rsidR="00E94AA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Buonanni</w:t>
      </w:r>
      <w:proofErr w:type="spellEnd"/>
      <w:r>
        <w:rPr>
          <w:sz w:val="24"/>
          <w:szCs w:val="24"/>
        </w:rPr>
        <w:t>, Vice President</w:t>
      </w:r>
    </w:p>
    <w:p w:rsidR="007D3D81" w:rsidRDefault="00F27731" w:rsidP="00F27731">
      <w:pPr>
        <w:spacing w:after="12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Kieras</w:t>
      </w:r>
      <w:proofErr w:type="spellEnd"/>
      <w:r>
        <w:rPr>
          <w:sz w:val="24"/>
          <w:szCs w:val="24"/>
        </w:rPr>
        <w:t>, Treasurer</w:t>
      </w:r>
      <w:r w:rsidR="00E94AA5">
        <w:rPr>
          <w:sz w:val="24"/>
          <w:szCs w:val="24"/>
        </w:rPr>
        <w:t xml:space="preserve">; Hope Chapman, Secretary; </w:t>
      </w:r>
      <w:r>
        <w:rPr>
          <w:sz w:val="24"/>
          <w:szCs w:val="24"/>
        </w:rPr>
        <w:t>Terry O’</w:t>
      </w:r>
      <w:r w:rsidR="00E94AA5">
        <w:rPr>
          <w:sz w:val="24"/>
          <w:szCs w:val="24"/>
        </w:rPr>
        <w:t xml:space="preserve">Shea, League </w:t>
      </w:r>
      <w:proofErr w:type="spellStart"/>
      <w:r w:rsidR="00E94AA5">
        <w:rPr>
          <w:sz w:val="24"/>
          <w:szCs w:val="24"/>
        </w:rPr>
        <w:t>Auxilary</w:t>
      </w:r>
      <w:proofErr w:type="spellEnd"/>
      <w:r w:rsidR="00E94AA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Tom Porter, </w:t>
      </w:r>
      <w:r w:rsidR="007D3D81">
        <w:rPr>
          <w:sz w:val="24"/>
          <w:szCs w:val="24"/>
        </w:rPr>
        <w:t xml:space="preserve">Kim </w:t>
      </w:r>
      <w:proofErr w:type="spellStart"/>
      <w:r w:rsidR="007D3D81">
        <w:rPr>
          <w:sz w:val="24"/>
          <w:szCs w:val="24"/>
        </w:rPr>
        <w:t>Beaudoin</w:t>
      </w:r>
      <w:proofErr w:type="spellEnd"/>
    </w:p>
    <w:p w:rsidR="007516F5" w:rsidRDefault="007516F5" w:rsidP="00F27731">
      <w:pPr>
        <w:spacing w:after="12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Tim O’Shea, Equipment Manager and Andy </w:t>
      </w:r>
      <w:proofErr w:type="spellStart"/>
      <w:r>
        <w:rPr>
          <w:sz w:val="24"/>
          <w:szCs w:val="24"/>
        </w:rPr>
        <w:t>Pettola</w:t>
      </w:r>
      <w:proofErr w:type="spellEnd"/>
      <w:r>
        <w:rPr>
          <w:sz w:val="24"/>
          <w:szCs w:val="24"/>
        </w:rPr>
        <w:t xml:space="preserve">, </w:t>
      </w:r>
      <w:r w:rsidR="004166F0">
        <w:rPr>
          <w:sz w:val="24"/>
          <w:szCs w:val="24"/>
        </w:rPr>
        <w:t xml:space="preserve">Flag and </w:t>
      </w:r>
      <w:proofErr w:type="spellStart"/>
      <w:r w:rsidR="004166F0">
        <w:rPr>
          <w:sz w:val="24"/>
          <w:szCs w:val="24"/>
        </w:rPr>
        <w:t>Powderpuff</w:t>
      </w:r>
      <w:proofErr w:type="spellEnd"/>
      <w:r w:rsidR="004166F0">
        <w:rPr>
          <w:sz w:val="24"/>
          <w:szCs w:val="24"/>
        </w:rPr>
        <w:t xml:space="preserve"> Commissioner</w:t>
      </w:r>
    </w:p>
    <w:p w:rsidR="00751BD4" w:rsidRDefault="00751BD4" w:rsidP="00751BD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BD4">
        <w:rPr>
          <w:sz w:val="24"/>
          <w:szCs w:val="24"/>
          <w:u w:val="single"/>
        </w:rPr>
        <w:t>Absent:</w:t>
      </w:r>
      <w:r>
        <w:rPr>
          <w:sz w:val="24"/>
          <w:szCs w:val="24"/>
        </w:rPr>
        <w:t xml:space="preserve"> Tom Porter, Tackle Commissioner</w:t>
      </w:r>
    </w:p>
    <w:p w:rsidR="00F27731" w:rsidRDefault="00080128" w:rsidP="00080128">
      <w:pPr>
        <w:spacing w:after="120" w:line="240" w:lineRule="auto"/>
        <w:ind w:left="2160" w:hanging="2160"/>
        <w:rPr>
          <w:sz w:val="24"/>
          <w:szCs w:val="24"/>
        </w:rPr>
      </w:pPr>
      <w:r w:rsidRPr="00080128"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</w:t>
      </w:r>
      <w:r w:rsidR="00751BD4">
        <w:rPr>
          <w:sz w:val="24"/>
          <w:szCs w:val="24"/>
        </w:rPr>
        <w:t xml:space="preserve"> </w:t>
      </w:r>
      <w:r w:rsidR="000554B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80128" w:rsidRPr="00347EBE" w:rsidRDefault="00080128" w:rsidP="00080128">
      <w:pPr>
        <w:spacing w:after="120" w:line="240" w:lineRule="auto"/>
        <w:rPr>
          <w:sz w:val="24"/>
          <w:szCs w:val="24"/>
          <w:u w:val="single"/>
        </w:rPr>
      </w:pPr>
      <w:r w:rsidRPr="00347EBE">
        <w:rPr>
          <w:sz w:val="24"/>
          <w:szCs w:val="24"/>
          <w:u w:val="single"/>
        </w:rPr>
        <w:t>Meeting Agenda:</w:t>
      </w:r>
    </w:p>
    <w:p w:rsidR="00080128" w:rsidRPr="00080128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7EBE">
        <w:rPr>
          <w:sz w:val="24"/>
          <w:szCs w:val="24"/>
          <w:u w:val="single"/>
        </w:rPr>
        <w:t>Call to order</w:t>
      </w:r>
      <w:r w:rsidR="00B639A5">
        <w:rPr>
          <w:sz w:val="24"/>
          <w:szCs w:val="24"/>
        </w:rPr>
        <w:t xml:space="preserve"> - M</w:t>
      </w:r>
      <w:r w:rsidRPr="00080128">
        <w:rPr>
          <w:sz w:val="24"/>
          <w:szCs w:val="24"/>
        </w:rPr>
        <w:t>ee</w:t>
      </w:r>
      <w:r w:rsidR="00436FAB">
        <w:rPr>
          <w:sz w:val="24"/>
          <w:szCs w:val="24"/>
        </w:rPr>
        <w:t>ting was called to order at 8:02</w:t>
      </w:r>
      <w:r w:rsidR="00B639A5">
        <w:rPr>
          <w:sz w:val="24"/>
          <w:szCs w:val="24"/>
        </w:rPr>
        <w:t xml:space="preserve">pm by President George </w:t>
      </w:r>
      <w:proofErr w:type="spellStart"/>
      <w:r w:rsidR="00B639A5">
        <w:rPr>
          <w:sz w:val="24"/>
          <w:szCs w:val="24"/>
        </w:rPr>
        <w:t>Cordozo</w:t>
      </w:r>
      <w:proofErr w:type="spellEnd"/>
    </w:p>
    <w:p w:rsidR="00080128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7EBE">
        <w:rPr>
          <w:sz w:val="24"/>
          <w:szCs w:val="24"/>
          <w:u w:val="single"/>
        </w:rPr>
        <w:t>Roll call</w:t>
      </w:r>
      <w:r w:rsidRPr="00080128">
        <w:rPr>
          <w:sz w:val="24"/>
          <w:szCs w:val="24"/>
        </w:rPr>
        <w:t xml:space="preserve"> was conducted by Hope Chapman</w:t>
      </w:r>
    </w:p>
    <w:p w:rsidR="00080128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7EBE">
        <w:rPr>
          <w:sz w:val="24"/>
          <w:szCs w:val="24"/>
          <w:u w:val="single"/>
        </w:rPr>
        <w:t>Accept minutes of last meeting</w:t>
      </w:r>
      <w:r>
        <w:rPr>
          <w:sz w:val="24"/>
          <w:szCs w:val="24"/>
        </w:rPr>
        <w:t xml:space="preserve"> –</w:t>
      </w:r>
      <w:r w:rsidR="007516F5">
        <w:rPr>
          <w:sz w:val="24"/>
          <w:szCs w:val="24"/>
        </w:rPr>
        <w:t xml:space="preserve"> </w:t>
      </w:r>
      <w:r w:rsidR="00C45609">
        <w:rPr>
          <w:sz w:val="24"/>
          <w:szCs w:val="24"/>
        </w:rPr>
        <w:t>Motion to acce</w:t>
      </w:r>
      <w:r w:rsidR="00BB4ACE">
        <w:rPr>
          <w:sz w:val="24"/>
          <w:szCs w:val="24"/>
        </w:rPr>
        <w:t>pt minutes</w:t>
      </w:r>
      <w:r w:rsidR="00B639A5">
        <w:rPr>
          <w:sz w:val="24"/>
          <w:szCs w:val="24"/>
        </w:rPr>
        <w:t>.</w:t>
      </w:r>
    </w:p>
    <w:p w:rsidR="00751BD4" w:rsidRDefault="00436FAB" w:rsidP="00436FAB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436FAB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Vendor</w:t>
      </w:r>
      <w:r w:rsidR="00751BD4">
        <w:rPr>
          <w:rFonts w:asciiTheme="minorHAnsi" w:eastAsia="Times New Roman" w:hAnsiTheme="minorHAnsi" w:cs="Arial"/>
          <w:color w:val="262626"/>
          <w:sz w:val="24"/>
          <w:szCs w:val="24"/>
        </w:rPr>
        <w:t>s</w:t>
      </w:r>
    </w:p>
    <w:p w:rsidR="00436FAB" w:rsidRDefault="00436FAB" w:rsidP="00751BD4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436FA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Embroidery A-Z – Lisa </w:t>
      </w:r>
      <w:proofErr w:type="spellStart"/>
      <w:r w:rsidRPr="00436FAB">
        <w:rPr>
          <w:rFonts w:asciiTheme="minorHAnsi" w:eastAsia="Times New Roman" w:hAnsiTheme="minorHAnsi" w:cs="Arial"/>
          <w:color w:val="262626"/>
          <w:sz w:val="24"/>
          <w:szCs w:val="24"/>
        </w:rPr>
        <w:t>Roberge</w:t>
      </w:r>
      <w:proofErr w:type="spellEnd"/>
      <w:r w:rsidRPr="00436FA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436FAB" w:rsidRDefault="00B639A5" w:rsidP="00751BD4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Everything done in-</w:t>
      </w:r>
      <w:r w:rsidR="00436FAB">
        <w:rPr>
          <w:rFonts w:asciiTheme="minorHAnsi" w:eastAsia="Times New Roman" w:hAnsiTheme="minorHAnsi" w:cs="Arial"/>
          <w:color w:val="262626"/>
          <w:sz w:val="24"/>
          <w:szCs w:val="24"/>
        </w:rPr>
        <w:t>house</w:t>
      </w:r>
    </w:p>
    <w:p w:rsidR="003C52E7" w:rsidRDefault="003C52E7" w:rsidP="00751BD4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Can set </w:t>
      </w:r>
      <w:r w:rsidR="00155313">
        <w:rPr>
          <w:rFonts w:asciiTheme="minorHAnsi" w:eastAsia="Times New Roman" w:hAnsiTheme="minorHAnsi" w:cs="Arial"/>
          <w:color w:val="262626"/>
          <w:sz w:val="24"/>
          <w:szCs w:val="24"/>
        </w:rPr>
        <w:t>up online store offering products August-September</w:t>
      </w:r>
    </w:p>
    <w:p w:rsidR="00155313" w:rsidRDefault="00155313" w:rsidP="00751BD4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Needs 2 ½ - 3 weeks turn around time</w:t>
      </w:r>
    </w:p>
    <w:p w:rsidR="00155313" w:rsidRDefault="00155313" w:rsidP="00751BD4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Digital process for numbers, no separation with vinyl and doesn’t peel</w:t>
      </w:r>
    </w:p>
    <w:p w:rsidR="00155313" w:rsidRDefault="00155313" w:rsidP="00751BD4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Team colors would be available for sweatshirts; online design studio for cheer design on sweatshirts</w:t>
      </w:r>
    </w:p>
    <w:p w:rsidR="00751BD4" w:rsidRDefault="00751BD4" w:rsidP="00751BD4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American Stitch &amp; Print</w:t>
      </w:r>
    </w:p>
    <w:p w:rsidR="00751BD4" w:rsidRDefault="00B639A5" w:rsidP="00751BD4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George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Cordozo</w:t>
      </w:r>
      <w:proofErr w:type="spellEnd"/>
      <w:r w:rsidR="00751BD4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to discuss with E-Board</w:t>
      </w:r>
    </w:p>
    <w:p w:rsidR="00751BD4" w:rsidRDefault="001721CD" w:rsidP="00751BD4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Lou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U</w:t>
      </w:r>
      <w:r w:rsidR="00751BD4">
        <w:rPr>
          <w:rFonts w:asciiTheme="minorHAnsi" w:eastAsia="Times New Roman" w:hAnsiTheme="minorHAnsi" w:cs="Arial"/>
          <w:color w:val="262626"/>
          <w:sz w:val="24"/>
          <w:szCs w:val="24"/>
        </w:rPr>
        <w:t>rso</w:t>
      </w:r>
      <w:proofErr w:type="spellEnd"/>
      <w:r w:rsidR="00751BD4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Officials</w:t>
      </w:r>
    </w:p>
    <w:p w:rsidR="00751BD4" w:rsidRDefault="00751BD4" w:rsidP="00751BD4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Submitted his officials 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>By-Laws that the officials adhere to</w:t>
      </w:r>
    </w:p>
    <w:p w:rsidR="001721CD" w:rsidRDefault="001721CD" w:rsidP="001721CD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George to send over new By-Laws to Lou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Urso</w:t>
      </w:r>
      <w:proofErr w:type="spellEnd"/>
    </w:p>
    <w:p w:rsidR="001721CD" w:rsidRDefault="001721CD" w:rsidP="001721CD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Mandatory Coaches meeting 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>to be set up with o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fficials</w:t>
      </w:r>
    </w:p>
    <w:p w:rsidR="001721CD" w:rsidRPr="001721CD" w:rsidRDefault="001721CD" w:rsidP="001721CD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Powder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Puff will have playoffs and a S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uper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B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owl game</w:t>
      </w:r>
    </w:p>
    <w:p w:rsidR="00751BD4" w:rsidRDefault="00751BD4" w:rsidP="00751BD4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Tackle Commissioner’s Report </w:t>
      </w:r>
      <w:r w:rsidR="001721CD">
        <w:rPr>
          <w:rFonts w:asciiTheme="minorHAnsi" w:eastAsia="Times New Roman" w:hAnsiTheme="minorHAnsi" w:cs="Arial"/>
          <w:color w:val="262626"/>
          <w:sz w:val="24"/>
          <w:szCs w:val="24"/>
        </w:rPr>
        <w:t>– Tom Porter, absent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/Presented by George </w:t>
      </w:r>
      <w:proofErr w:type="spellStart"/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>Cordozo</w:t>
      </w:r>
      <w:proofErr w:type="spellEnd"/>
    </w:p>
    <w:p w:rsidR="00DE0758" w:rsidRDefault="00DE0758" w:rsidP="00DE0758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Practice starts 8/12</w:t>
      </w:r>
    </w:p>
    <w:p w:rsidR="00DE0758" w:rsidRPr="002B1B13" w:rsidRDefault="002B1B13" w:rsidP="00DE0758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</w:pPr>
      <w:r w:rsidRPr="002B1B13"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  <w:lastRenderedPageBreak/>
        <w:t xml:space="preserve">Draft </w:t>
      </w:r>
      <w:r w:rsidR="00DE0758" w:rsidRPr="002B1B13"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  <w:t xml:space="preserve"> – 7/30, 7/31, 8/1</w:t>
      </w:r>
    </w:p>
    <w:p w:rsidR="00DE0758" w:rsidRPr="002B1B13" w:rsidRDefault="002B1B13" w:rsidP="00DE0758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</w:pPr>
      <w:r w:rsidRPr="002B1B13"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  <w:t>Combines</w:t>
      </w:r>
      <w:r w:rsidR="00DE0758" w:rsidRPr="002B1B13"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  <w:t xml:space="preserve"> </w:t>
      </w:r>
      <w:r w:rsidRPr="002B1B13"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  <w:t>–</w:t>
      </w:r>
      <w:r w:rsidR="00DE0758" w:rsidRPr="002B1B13"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  <w:t xml:space="preserve"> </w:t>
      </w:r>
      <w:r w:rsidRPr="002B1B13">
        <w:rPr>
          <w:rFonts w:asciiTheme="minorHAnsi" w:eastAsia="Times New Roman" w:hAnsiTheme="minorHAnsi" w:cs="Arial"/>
          <w:color w:val="262626"/>
          <w:sz w:val="24"/>
          <w:szCs w:val="24"/>
          <w:highlight w:val="yellow"/>
        </w:rPr>
        <w:t>7/15, 7/22, 7/29</w:t>
      </w:r>
    </w:p>
    <w:p w:rsidR="00751BD4" w:rsidRDefault="00751BD4" w:rsidP="00751BD4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Football Camp Options</w:t>
      </w:r>
      <w:r w:rsidR="001721CD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>–</w:t>
      </w:r>
      <w:r w:rsidR="001721CD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A8636B" w:rsidRDefault="00B639A5" w:rsidP="00A8636B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Jack Cochran a possibility for 7/8</w:t>
      </w:r>
    </w:p>
    <w:p w:rsidR="00A8636B" w:rsidRDefault="00A8636B" w:rsidP="00A8636B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St. Paul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>’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s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High School Camp</w:t>
      </w:r>
    </w:p>
    <w:p w:rsidR="00A8636B" w:rsidRDefault="00A8636B" w:rsidP="00A8636B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Jeff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Buonanni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referral</w:t>
      </w:r>
    </w:p>
    <w:p w:rsidR="00A8636B" w:rsidRDefault="00B639A5" w:rsidP="00A8636B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Giants C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>linic coming up</w:t>
      </w:r>
    </w:p>
    <w:p w:rsidR="00A8636B" w:rsidRDefault="00A8636B" w:rsidP="00A8636B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Uconn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Clinic</w:t>
      </w:r>
    </w:p>
    <w:p w:rsidR="0006034C" w:rsidRPr="0006034C" w:rsidRDefault="00B639A5" w:rsidP="0006034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Light Update – A</w:t>
      </w:r>
      <w:r w:rsidR="001721CD">
        <w:rPr>
          <w:rFonts w:asciiTheme="minorHAnsi" w:eastAsia="Times New Roman" w:hAnsiTheme="minorHAnsi" w:cs="Arial"/>
          <w:color w:val="262626"/>
          <w:sz w:val="24"/>
          <w:szCs w:val="24"/>
        </w:rPr>
        <w:t>waiting ratification on the loan for the bank</w:t>
      </w:r>
    </w:p>
    <w:p w:rsidR="001721CD" w:rsidRDefault="001721CD" w:rsidP="001721CD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League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Auxilary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Report</w:t>
      </w:r>
    </w:p>
    <w:p w:rsidR="001721CD" w:rsidRDefault="001721CD" w:rsidP="001721C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Registration update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On site registration Saturday 6/14/ and  7/13 9am-12pm</w:t>
      </w:r>
    </w:p>
    <w:p w:rsidR="001721CD" w:rsidRDefault="001721CD" w:rsidP="001721C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NFL Punt, Pass and Kick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September 22nd</w:t>
      </w:r>
    </w:p>
    <w:p w:rsidR="001721CD" w:rsidRDefault="001721CD" w:rsidP="001721C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Dick’s Sporting Goods Partnership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“A Day at Dick’s” Sunday 7/28 – 25% discount on that day for everyone who visits Dick’s that day.</w:t>
      </w:r>
    </w:p>
    <w:p w:rsidR="001721CD" w:rsidRDefault="001721CD" w:rsidP="001721C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Sponsorship opportunities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S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tickers for back of helmet/field signs and web sites and Yearbook for the league.  Sponsorship information to come from Terri shortly.  </w:t>
      </w:r>
    </w:p>
    <w:p w:rsidR="001721CD" w:rsidRDefault="001721CD" w:rsidP="001721C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Halloween Bash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November 2</w:t>
      </w:r>
      <w:r w:rsidR="00A8636B" w:rsidRPr="00A8636B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nd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8pm-midnight, appetizers, open bar, raffles, silent auction partners</w:t>
      </w:r>
    </w:p>
    <w:p w:rsidR="00A8636B" w:rsidRDefault="00A8636B" w:rsidP="001721C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Field Day for kids on lower field</w:t>
      </w:r>
    </w:p>
    <w:p w:rsidR="00A8636B" w:rsidRDefault="00B639A5" w:rsidP="001721C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UC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>onn Game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 possibility based on interest</w:t>
      </w:r>
    </w:p>
    <w:p w:rsidR="00A8636B" w:rsidRDefault="00A8636B" w:rsidP="001721C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Food Drive for Bread for Life </w:t>
      </w:r>
    </w:p>
    <w:p w:rsidR="00A8636B" w:rsidRDefault="00A8636B" w:rsidP="00A8636B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Needs New Logo</w:t>
      </w:r>
    </w:p>
    <w:p w:rsidR="00A8636B" w:rsidRDefault="00A8636B" w:rsidP="00A8636B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Needs team information of how many teams for bins to compete weekly.</w:t>
      </w:r>
    </w:p>
    <w:p w:rsidR="00A8636B" w:rsidRDefault="00B639A5" w:rsidP="00A8636B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Publicize in news</w:t>
      </w:r>
      <w:r w:rsidR="00A8636B">
        <w:rPr>
          <w:rFonts w:asciiTheme="minorHAnsi" w:eastAsia="Times New Roman" w:hAnsiTheme="minorHAnsi" w:cs="Arial"/>
          <w:color w:val="262626"/>
          <w:sz w:val="24"/>
          <w:szCs w:val="24"/>
        </w:rPr>
        <w:t>paper</w:t>
      </w:r>
    </w:p>
    <w:p w:rsidR="00E46DC2" w:rsidRDefault="00E46DC2" w:rsidP="00E46DC2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October Breast Cancer Awareness month</w:t>
      </w:r>
    </w:p>
    <w:p w:rsidR="00DE0758" w:rsidRDefault="00E46DC2" w:rsidP="00DE0758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Wrist bands – SVMFL “tackles” breast Cancer</w:t>
      </w:r>
    </w:p>
    <w:p w:rsidR="00DE0758" w:rsidRDefault="00DE0758" w:rsidP="00DE0758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Prize Calendar submitted by Chris Kohl</w:t>
      </w:r>
    </w:p>
    <w:p w:rsidR="00AE0CAC" w:rsidRDefault="00AE0CAC" w:rsidP="00AE0CAC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0554B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Treasurer Report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- Scott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Kieras</w:t>
      </w:r>
      <w:proofErr w:type="spellEnd"/>
    </w:p>
    <w:p w:rsidR="00AE0CAC" w:rsidRPr="00606FDC" w:rsidRDefault="00AE0CAC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</w:t>
      </w:r>
      <w:r w:rsidRPr="00606FDC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Balance at 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>$</w:t>
      </w:r>
      <w:r w:rsidRPr="00606FDC">
        <w:rPr>
          <w:rFonts w:asciiTheme="minorHAnsi" w:eastAsia="Times New Roman" w:hAnsiTheme="minorHAnsi" w:cs="Arial"/>
          <w:color w:val="262626"/>
          <w:sz w:val="24"/>
          <w:szCs w:val="24"/>
        </w:rPr>
        <w:t>25,017.30</w:t>
      </w:r>
    </w:p>
    <w:p w:rsidR="00AE0CAC" w:rsidRDefault="00AE0CAC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Old Scoreboard to be moved to lower field and refurbished. </w:t>
      </w:r>
    </w:p>
    <w:p w:rsidR="00AE0CAC" w:rsidRDefault="00B639A5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Onl</w:t>
      </w:r>
      <w:r w:rsidR="00AE0CAC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ine registrations light at this time of year </w:t>
      </w:r>
    </w:p>
    <w:p w:rsidR="00AE0CAC" w:rsidRPr="002266B2" w:rsidRDefault="00AE0CAC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Send out electronic version</w:t>
      </w:r>
      <w:r w:rsidR="00B639A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of registration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fliers</w:t>
      </w:r>
    </w:p>
    <w:p w:rsidR="00AE0CAC" w:rsidRPr="000554B7" w:rsidRDefault="00AE0CAC" w:rsidP="00AE0CAC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0554B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Cheer Report – Kim </w:t>
      </w:r>
      <w:proofErr w:type="spellStart"/>
      <w:r w:rsidRPr="000554B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Beaudoin</w:t>
      </w:r>
      <w:proofErr w:type="spellEnd"/>
      <w:r w:rsidRPr="000554B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</w:t>
      </w:r>
    </w:p>
    <w:p w:rsidR="00AE0CAC" w:rsidRDefault="00AE0CAC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Cheer Camp is tentatively booked – We have 8 girls signed up and need 15.  Set for July 24, 25, 26 for $150 3 sets of camp wear.</w:t>
      </w:r>
    </w:p>
    <w:p w:rsidR="00AE0CAC" w:rsidRDefault="00B639A5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Cheer </w:t>
      </w:r>
      <w:proofErr w:type="gramStart"/>
      <w:r>
        <w:rPr>
          <w:rFonts w:asciiTheme="minorHAnsi" w:eastAsia="Times New Roman" w:hAnsiTheme="minorHAnsi" w:cs="Arial"/>
          <w:color w:val="262626"/>
          <w:sz w:val="24"/>
          <w:szCs w:val="24"/>
        </w:rPr>
        <w:t>coache</w:t>
      </w:r>
      <w:r w:rsidR="00AE0CAC">
        <w:rPr>
          <w:rFonts w:asciiTheme="minorHAnsi" w:eastAsia="Times New Roman" w:hAnsiTheme="minorHAnsi" w:cs="Arial"/>
          <w:color w:val="262626"/>
          <w:sz w:val="24"/>
          <w:szCs w:val="24"/>
        </w:rPr>
        <w:t>s</w:t>
      </w:r>
      <w:proofErr w:type="gramEnd"/>
      <w:r w:rsidR="00AE0CAC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clinic to be either July 24 or 25</w:t>
      </w:r>
      <w:r w:rsidR="00AE0CAC" w:rsidRPr="00091EF8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th</w:t>
      </w:r>
      <w:r w:rsidR="00AE0CAC">
        <w:rPr>
          <w:rFonts w:asciiTheme="minorHAnsi" w:eastAsia="Times New Roman" w:hAnsiTheme="minorHAnsi" w:cs="Arial"/>
          <w:color w:val="262626"/>
          <w:sz w:val="24"/>
          <w:szCs w:val="24"/>
        </w:rPr>
        <w:t>.</w:t>
      </w:r>
    </w:p>
    <w:p w:rsidR="00AE0CAC" w:rsidRPr="00292E0F" w:rsidRDefault="00AE0CAC" w:rsidP="00AE0CAC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292E0F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Andy </w:t>
      </w:r>
      <w:proofErr w:type="spellStart"/>
      <w:r w:rsidRPr="00292E0F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Pettola</w:t>
      </w:r>
      <w:proofErr w:type="spellEnd"/>
      <w:r w:rsidRPr="00292E0F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– Flag/</w:t>
      </w:r>
      <w:proofErr w:type="spellStart"/>
      <w:r w:rsidRPr="00292E0F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Powderpuff</w:t>
      </w:r>
      <w:proofErr w:type="spellEnd"/>
    </w:p>
    <w:p w:rsidR="00AE0CAC" w:rsidRDefault="00B639A5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Had successful Powder P</w:t>
      </w:r>
      <w:r w:rsidR="00AE0CAC" w:rsidRPr="00105914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uff clinic on Sunday 5/19/13 with 18 girls </w:t>
      </w:r>
    </w:p>
    <w:p w:rsidR="00AE0CAC" w:rsidRPr="00105914" w:rsidRDefault="00AE0CAC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105914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Flag report –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2013 will have less teams due to 3</w:t>
      </w:r>
      <w:r w:rsidRPr="00105914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rd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grade moving to Tackle C</w:t>
      </w:r>
    </w:p>
    <w:p w:rsidR="00AE0CAC" w:rsidRPr="004B17FA" w:rsidRDefault="00AE0CAC" w:rsidP="00AE0CAC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4B17FA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Tim O’Shea – Equipment Manager</w:t>
      </w:r>
    </w:p>
    <w:p w:rsidR="00AE0CAC" w:rsidRDefault="00AE0CAC" w:rsidP="00AE0CA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Tim purchased 50 Zenith helmets for C Division (comes with chin strap) </w:t>
      </w:r>
    </w:p>
    <w:p w:rsidR="00AE0CAC" w:rsidRDefault="00AE0CAC" w:rsidP="00AE0CAC">
      <w:pPr>
        <w:pStyle w:val="ListParagraph"/>
        <w:rPr>
          <w:rFonts w:asciiTheme="minorHAnsi" w:eastAsia="Times New Roman" w:hAnsiTheme="minorHAnsi" w:cs="Arial"/>
          <w:color w:val="262626"/>
          <w:sz w:val="24"/>
          <w:szCs w:val="24"/>
        </w:rPr>
      </w:pPr>
    </w:p>
    <w:p w:rsidR="00AE0CAC" w:rsidRDefault="00AE0CAC" w:rsidP="00AE0CAC">
      <w:pPr>
        <w:ind w:left="720"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</w:p>
    <w:p w:rsidR="00AE0CAC" w:rsidRPr="00AE0CAC" w:rsidRDefault="00AE0CAC" w:rsidP="00AE0CAC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AE0CAC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New Business</w:t>
      </w:r>
    </w:p>
    <w:p w:rsidR="00AE0CAC" w:rsidRDefault="00AE0CAC" w:rsidP="00AE0CAC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Coaches meeting prior to first combine (Early July)</w:t>
      </w:r>
    </w:p>
    <w:p w:rsidR="00AE0CAC" w:rsidRDefault="00AE0CAC" w:rsidP="00AE0CAC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Next membership meeting 7/9/13 for Coaches and bring Assistant Coaches</w:t>
      </w:r>
    </w:p>
    <w:p w:rsidR="00AE0CAC" w:rsidRDefault="00AE0CAC" w:rsidP="00AE0CAC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First Aid training and CPR training for all coaches</w:t>
      </w:r>
    </w:p>
    <w:p w:rsidR="00AE0CAC" w:rsidRDefault="00AE0CAC" w:rsidP="00AE0CAC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Tentative Jamboree is 8/24/13</w:t>
      </w:r>
    </w:p>
    <w:p w:rsidR="00AE0CAC" w:rsidRPr="0084648B" w:rsidRDefault="00AE0CAC" w:rsidP="00AE0CAC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Greg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Sioch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is retiring as head coach of the Raiders. </w:t>
      </w:r>
    </w:p>
    <w:p w:rsidR="00AE0CAC" w:rsidRDefault="00AE0CAC" w:rsidP="00AE0CAC">
      <w:pPr>
        <w:pStyle w:val="ListParagraph"/>
        <w:ind w:left="1800"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</w:p>
    <w:p w:rsidR="00AE0CAC" w:rsidRPr="004815DD" w:rsidRDefault="00AE0CAC" w:rsidP="00AE0CAC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Meeting adjourned at 9:42pm</w:t>
      </w:r>
    </w:p>
    <w:p w:rsidR="00091EF8" w:rsidRDefault="00091EF8" w:rsidP="004F581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Flag and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powderpuff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coaches clinic times TBD </w:t>
      </w:r>
    </w:p>
    <w:p w:rsidR="00B639A5" w:rsidRDefault="00B639A5" w:rsidP="00B639A5">
      <w:pPr>
        <w:pStyle w:val="ListParagraph"/>
        <w:ind w:left="1440"/>
        <w:rPr>
          <w:rFonts w:asciiTheme="minorHAnsi" w:eastAsia="Times New Roman" w:hAnsiTheme="minorHAnsi" w:cs="Arial"/>
          <w:color w:val="262626"/>
          <w:sz w:val="24"/>
          <w:szCs w:val="24"/>
        </w:rPr>
      </w:pPr>
    </w:p>
    <w:p w:rsidR="00901B85" w:rsidRPr="00901B85" w:rsidRDefault="00901B85" w:rsidP="00901B85">
      <w:pPr>
        <w:numPr>
          <w:ilvl w:val="0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Old Business</w:t>
      </w:r>
    </w:p>
    <w:p w:rsidR="00901B85" w:rsidRPr="00901B85" w:rsidRDefault="00901B85" w:rsidP="00901B85">
      <w:pPr>
        <w:numPr>
          <w:ilvl w:val="1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Light updates  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Vote on purchase of lights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proofErr w:type="spellStart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Musco</w:t>
      </w:r>
      <w:proofErr w:type="spellEnd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and </w:t>
      </w:r>
      <w:proofErr w:type="spellStart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Techline</w:t>
      </w:r>
      <w:proofErr w:type="spellEnd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Sports were two vendors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proofErr w:type="spellStart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Techline</w:t>
      </w:r>
      <w:proofErr w:type="spellEnd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26K less expensive $109,600 installed this year with no money down and 7 payments of $19,640.93 with 5.51% interest.  Payment deferred for first 12 months.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proofErr w:type="spellStart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Musco</w:t>
      </w:r>
      <w:proofErr w:type="spellEnd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was 25% down 5 year term at 8% for 7 payments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Warranty maintenance for 10 years covers both labor and material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Open new bank  account for lights 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Motion carries unanimously for lights on lower field</w:t>
      </w:r>
    </w:p>
    <w:p w:rsidR="00901B85" w:rsidRPr="00901B85" w:rsidRDefault="00901B85" w:rsidP="00901B85">
      <w:pPr>
        <w:numPr>
          <w:ilvl w:val="1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Scoreboard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Sign pro will install the scoreboard.  $3500 to </w:t>
      </w:r>
      <w:proofErr w:type="spellStart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refurb</w:t>
      </w:r>
      <w:proofErr w:type="spellEnd"/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.  Motion carries unanimously to pay.</w:t>
      </w:r>
    </w:p>
    <w:p w:rsidR="00901B85" w:rsidRPr="00901B85" w:rsidRDefault="00901B85" w:rsidP="00901B85">
      <w:pPr>
        <w:numPr>
          <w:ilvl w:val="1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Scholarship/Graduation</w:t>
      </w:r>
    </w:p>
    <w:p w:rsidR="00901B85" w:rsidRPr="00901B85" w:rsidRDefault="00901B85" w:rsidP="00901B85">
      <w:pPr>
        <w:numPr>
          <w:ilvl w:val="3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Two scholarships given to SVMFL alumnae by George.  Looking to get photo of them at field house.</w:t>
      </w:r>
    </w:p>
    <w:p w:rsidR="00901B85" w:rsidRPr="00901B85" w:rsidRDefault="00901B85" w:rsidP="00901B85">
      <w:pPr>
        <w:numPr>
          <w:ilvl w:val="0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New Business</w:t>
      </w:r>
    </w:p>
    <w:p w:rsidR="00901B85" w:rsidRPr="00901B85" w:rsidRDefault="00901B85" w:rsidP="00901B85">
      <w:pPr>
        <w:numPr>
          <w:ilvl w:val="1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Sponsor signs on the scoreboard pole at $500 per</w:t>
      </w:r>
    </w:p>
    <w:p w:rsidR="00901B85" w:rsidRPr="00901B85" w:rsidRDefault="00901B85" w:rsidP="00901B85">
      <w:pPr>
        <w:numPr>
          <w:ilvl w:val="1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</w:rPr>
        <w:t>Sign for permanent sponsors/plaques</w:t>
      </w:r>
    </w:p>
    <w:p w:rsidR="00901B85" w:rsidRPr="00901B85" w:rsidRDefault="00901B85" w:rsidP="00901B85">
      <w:pPr>
        <w:spacing w:after="120" w:line="240" w:lineRule="auto"/>
        <w:ind w:left="1800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</w:p>
    <w:p w:rsidR="00901B85" w:rsidRPr="00901B85" w:rsidRDefault="00901B85" w:rsidP="00901B85">
      <w:pPr>
        <w:numPr>
          <w:ilvl w:val="0"/>
          <w:numId w:val="31"/>
        </w:numPr>
        <w:spacing w:after="120" w:line="240" w:lineRule="auto"/>
        <w:contextualSpacing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901B85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Meeting adjourned at 9:20</w:t>
      </w:r>
    </w:p>
    <w:p w:rsidR="00B639A5" w:rsidRDefault="00B639A5" w:rsidP="00B639A5">
      <w:pPr>
        <w:pStyle w:val="ListParagraph"/>
        <w:ind w:left="1440"/>
        <w:rPr>
          <w:rFonts w:asciiTheme="minorHAnsi" w:eastAsia="Times New Roman" w:hAnsiTheme="minorHAnsi" w:cs="Arial"/>
          <w:color w:val="262626"/>
          <w:sz w:val="24"/>
          <w:szCs w:val="24"/>
        </w:rPr>
      </w:pPr>
      <w:bookmarkStart w:id="0" w:name="_GoBack"/>
      <w:bookmarkEnd w:id="0"/>
    </w:p>
    <w:sectPr w:rsidR="00B639A5" w:rsidSect="009D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25"/>
    <w:multiLevelType w:val="hybridMultilevel"/>
    <w:tmpl w:val="4C3C0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5A3"/>
    <w:multiLevelType w:val="hybridMultilevel"/>
    <w:tmpl w:val="3D7A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9B4BEA2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F6B1A"/>
    <w:multiLevelType w:val="hybridMultilevel"/>
    <w:tmpl w:val="61AA4DA4"/>
    <w:lvl w:ilvl="0" w:tplc="631C8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C09D9"/>
    <w:multiLevelType w:val="hybridMultilevel"/>
    <w:tmpl w:val="ABDA7CD2"/>
    <w:lvl w:ilvl="0" w:tplc="DFC6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B2D14"/>
    <w:multiLevelType w:val="hybridMultilevel"/>
    <w:tmpl w:val="18E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9CA"/>
    <w:multiLevelType w:val="hybridMultilevel"/>
    <w:tmpl w:val="D9960490"/>
    <w:lvl w:ilvl="0" w:tplc="A7142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C0F29"/>
    <w:multiLevelType w:val="hybridMultilevel"/>
    <w:tmpl w:val="CFC428A8"/>
    <w:lvl w:ilvl="0" w:tplc="F15632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22E7C"/>
    <w:multiLevelType w:val="hybridMultilevel"/>
    <w:tmpl w:val="C26634D6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528F5"/>
    <w:multiLevelType w:val="hybridMultilevel"/>
    <w:tmpl w:val="1352B0DE"/>
    <w:lvl w:ilvl="0" w:tplc="13761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0266C"/>
    <w:multiLevelType w:val="hybridMultilevel"/>
    <w:tmpl w:val="8138BF92"/>
    <w:lvl w:ilvl="0" w:tplc="19F2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F2CAF"/>
    <w:multiLevelType w:val="hybridMultilevel"/>
    <w:tmpl w:val="4C023EB4"/>
    <w:lvl w:ilvl="0" w:tplc="E416C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A24932"/>
    <w:multiLevelType w:val="hybridMultilevel"/>
    <w:tmpl w:val="380E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0405A"/>
    <w:multiLevelType w:val="hybridMultilevel"/>
    <w:tmpl w:val="E5B86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348A2"/>
    <w:multiLevelType w:val="hybridMultilevel"/>
    <w:tmpl w:val="D86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681"/>
    <w:multiLevelType w:val="hybridMultilevel"/>
    <w:tmpl w:val="E102B15C"/>
    <w:lvl w:ilvl="0" w:tplc="3CE0B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31043D"/>
    <w:multiLevelType w:val="hybridMultilevel"/>
    <w:tmpl w:val="196E1814"/>
    <w:lvl w:ilvl="0" w:tplc="25B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12391"/>
    <w:multiLevelType w:val="hybridMultilevel"/>
    <w:tmpl w:val="22FA3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B2E73"/>
    <w:multiLevelType w:val="hybridMultilevel"/>
    <w:tmpl w:val="77A43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B13E7"/>
    <w:multiLevelType w:val="hybridMultilevel"/>
    <w:tmpl w:val="82BCF3B6"/>
    <w:lvl w:ilvl="0" w:tplc="D90C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E6D78"/>
    <w:multiLevelType w:val="hybridMultilevel"/>
    <w:tmpl w:val="2DF2F842"/>
    <w:lvl w:ilvl="0" w:tplc="513E3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A05657"/>
    <w:multiLevelType w:val="hybridMultilevel"/>
    <w:tmpl w:val="38081C50"/>
    <w:lvl w:ilvl="0" w:tplc="0B8A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A1EFE"/>
    <w:multiLevelType w:val="hybridMultilevel"/>
    <w:tmpl w:val="A8FEA70A"/>
    <w:lvl w:ilvl="0" w:tplc="89085964">
      <w:start w:val="10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D0E9D"/>
    <w:multiLevelType w:val="hybridMultilevel"/>
    <w:tmpl w:val="4A74DA66"/>
    <w:lvl w:ilvl="0" w:tplc="DC5A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A05E9"/>
    <w:multiLevelType w:val="hybridMultilevel"/>
    <w:tmpl w:val="6D1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D172E"/>
    <w:multiLevelType w:val="hybridMultilevel"/>
    <w:tmpl w:val="F3EC6962"/>
    <w:lvl w:ilvl="0" w:tplc="D6A8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754A7B"/>
    <w:multiLevelType w:val="hybridMultilevel"/>
    <w:tmpl w:val="263C3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0747CF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36E476E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C15F4"/>
    <w:multiLevelType w:val="hybridMultilevel"/>
    <w:tmpl w:val="2E782C7C"/>
    <w:lvl w:ilvl="0" w:tplc="23A02F2E">
      <w:start w:val="10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40593D"/>
    <w:multiLevelType w:val="hybridMultilevel"/>
    <w:tmpl w:val="D27C8C06"/>
    <w:lvl w:ilvl="0" w:tplc="495A509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E24ED6"/>
    <w:multiLevelType w:val="hybridMultilevel"/>
    <w:tmpl w:val="96FCC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C26257"/>
    <w:multiLevelType w:val="hybridMultilevel"/>
    <w:tmpl w:val="C40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A4721"/>
    <w:multiLevelType w:val="hybridMultilevel"/>
    <w:tmpl w:val="C2C44CD6"/>
    <w:lvl w:ilvl="0" w:tplc="121288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29"/>
  </w:num>
  <w:num w:numId="5">
    <w:abstractNumId w:val="25"/>
  </w:num>
  <w:num w:numId="6">
    <w:abstractNumId w:val="20"/>
  </w:num>
  <w:num w:numId="7">
    <w:abstractNumId w:val="6"/>
  </w:num>
  <w:num w:numId="8">
    <w:abstractNumId w:val="22"/>
  </w:num>
  <w:num w:numId="9">
    <w:abstractNumId w:val="5"/>
  </w:num>
  <w:num w:numId="10">
    <w:abstractNumId w:val="27"/>
  </w:num>
  <w:num w:numId="11">
    <w:abstractNumId w:val="15"/>
  </w:num>
  <w:num w:numId="12">
    <w:abstractNumId w:val="1"/>
  </w:num>
  <w:num w:numId="13">
    <w:abstractNumId w:val="17"/>
  </w:num>
  <w:num w:numId="14">
    <w:abstractNumId w:val="21"/>
  </w:num>
  <w:num w:numId="15">
    <w:abstractNumId w:val="7"/>
  </w:num>
  <w:num w:numId="16">
    <w:abstractNumId w:val="4"/>
  </w:num>
  <w:num w:numId="17">
    <w:abstractNumId w:val="3"/>
  </w:num>
  <w:num w:numId="18">
    <w:abstractNumId w:val="28"/>
  </w:num>
  <w:num w:numId="19">
    <w:abstractNumId w:val="23"/>
  </w:num>
  <w:num w:numId="20">
    <w:abstractNumId w:val="13"/>
  </w:num>
  <w:num w:numId="21">
    <w:abstractNumId w:val="16"/>
  </w:num>
  <w:num w:numId="22">
    <w:abstractNumId w:val="2"/>
  </w:num>
  <w:num w:numId="23">
    <w:abstractNumId w:val="24"/>
  </w:num>
  <w:num w:numId="24">
    <w:abstractNumId w:val="9"/>
  </w:num>
  <w:num w:numId="25">
    <w:abstractNumId w:val="11"/>
  </w:num>
  <w:num w:numId="26">
    <w:abstractNumId w:val="18"/>
  </w:num>
  <w:num w:numId="27">
    <w:abstractNumId w:val="19"/>
  </w:num>
  <w:num w:numId="28">
    <w:abstractNumId w:val="14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D"/>
    <w:rsid w:val="000542E3"/>
    <w:rsid w:val="000554B7"/>
    <w:rsid w:val="0006034C"/>
    <w:rsid w:val="00064E02"/>
    <w:rsid w:val="000650EE"/>
    <w:rsid w:val="00080128"/>
    <w:rsid w:val="00091EF8"/>
    <w:rsid w:val="00093173"/>
    <w:rsid w:val="000B0A20"/>
    <w:rsid w:val="000F40F6"/>
    <w:rsid w:val="000F7F64"/>
    <w:rsid w:val="00115017"/>
    <w:rsid w:val="00155313"/>
    <w:rsid w:val="001721CD"/>
    <w:rsid w:val="00184FB7"/>
    <w:rsid w:val="001B3F7A"/>
    <w:rsid w:val="001E3DF5"/>
    <w:rsid w:val="001F6443"/>
    <w:rsid w:val="00207340"/>
    <w:rsid w:val="002266B2"/>
    <w:rsid w:val="00261A03"/>
    <w:rsid w:val="0029164A"/>
    <w:rsid w:val="00292E0F"/>
    <w:rsid w:val="002B1B13"/>
    <w:rsid w:val="00347EBE"/>
    <w:rsid w:val="00361C98"/>
    <w:rsid w:val="00370113"/>
    <w:rsid w:val="003C52E7"/>
    <w:rsid w:val="003C7B7D"/>
    <w:rsid w:val="004166F0"/>
    <w:rsid w:val="0043562A"/>
    <w:rsid w:val="00436FAB"/>
    <w:rsid w:val="004815DD"/>
    <w:rsid w:val="004B17FA"/>
    <w:rsid w:val="004F581D"/>
    <w:rsid w:val="00505BB2"/>
    <w:rsid w:val="00527A69"/>
    <w:rsid w:val="00527D7A"/>
    <w:rsid w:val="005614F4"/>
    <w:rsid w:val="00567A3E"/>
    <w:rsid w:val="00573C19"/>
    <w:rsid w:val="0057791C"/>
    <w:rsid w:val="005D566D"/>
    <w:rsid w:val="00632D89"/>
    <w:rsid w:val="006419C1"/>
    <w:rsid w:val="006438CE"/>
    <w:rsid w:val="006714FC"/>
    <w:rsid w:val="006E4BCE"/>
    <w:rsid w:val="007470B2"/>
    <w:rsid w:val="007516F5"/>
    <w:rsid w:val="00751BD4"/>
    <w:rsid w:val="007630CD"/>
    <w:rsid w:val="007861C4"/>
    <w:rsid w:val="007D107F"/>
    <w:rsid w:val="007D3D81"/>
    <w:rsid w:val="007D5DC3"/>
    <w:rsid w:val="00801AD9"/>
    <w:rsid w:val="008156C6"/>
    <w:rsid w:val="00826431"/>
    <w:rsid w:val="0084395E"/>
    <w:rsid w:val="00876E2C"/>
    <w:rsid w:val="00882F69"/>
    <w:rsid w:val="008B4113"/>
    <w:rsid w:val="008C7C35"/>
    <w:rsid w:val="008D1C81"/>
    <w:rsid w:val="00901B85"/>
    <w:rsid w:val="00923C6D"/>
    <w:rsid w:val="00956DF8"/>
    <w:rsid w:val="009C1CF6"/>
    <w:rsid w:val="009C27D5"/>
    <w:rsid w:val="009D04EB"/>
    <w:rsid w:val="009E01EB"/>
    <w:rsid w:val="009F0DFD"/>
    <w:rsid w:val="00A10880"/>
    <w:rsid w:val="00A8636B"/>
    <w:rsid w:val="00A95DDF"/>
    <w:rsid w:val="00AE0CAC"/>
    <w:rsid w:val="00B2702B"/>
    <w:rsid w:val="00B639A5"/>
    <w:rsid w:val="00BB4ACE"/>
    <w:rsid w:val="00C45609"/>
    <w:rsid w:val="00C627CD"/>
    <w:rsid w:val="00CD2284"/>
    <w:rsid w:val="00CD2A9A"/>
    <w:rsid w:val="00CF6786"/>
    <w:rsid w:val="00D13431"/>
    <w:rsid w:val="00D452F6"/>
    <w:rsid w:val="00D56DA8"/>
    <w:rsid w:val="00D96F66"/>
    <w:rsid w:val="00DE0758"/>
    <w:rsid w:val="00E114EF"/>
    <w:rsid w:val="00E44AD9"/>
    <w:rsid w:val="00E46DC2"/>
    <w:rsid w:val="00E76CA4"/>
    <w:rsid w:val="00E94AA5"/>
    <w:rsid w:val="00EA7F3C"/>
    <w:rsid w:val="00EB5DB3"/>
    <w:rsid w:val="00ED6D92"/>
    <w:rsid w:val="00F22EA6"/>
    <w:rsid w:val="00F25517"/>
    <w:rsid w:val="00F27731"/>
    <w:rsid w:val="00F55321"/>
    <w:rsid w:val="00F952C6"/>
    <w:rsid w:val="00F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deborahpolydys</dc:creator>
  <cp:lastModifiedBy>Terri Raimondi</cp:lastModifiedBy>
  <cp:revision>2</cp:revision>
  <dcterms:created xsi:type="dcterms:W3CDTF">2013-06-12T17:26:00Z</dcterms:created>
  <dcterms:modified xsi:type="dcterms:W3CDTF">2013-06-12T17:26:00Z</dcterms:modified>
</cp:coreProperties>
</file>