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3A" w:rsidRDefault="009F24C7">
      <w:r>
        <w:t>Entering scores and statistics</w:t>
      </w:r>
      <w:r w:rsidR="002238B8">
        <w:t xml:space="preserve"> in </w:t>
      </w:r>
      <w:r w:rsidR="00055910">
        <w:t xml:space="preserve">the </w:t>
      </w:r>
      <w:r w:rsidR="002238B8">
        <w:t>D</w:t>
      </w:r>
      <w:r w:rsidR="006F3B6D">
        <w:t xml:space="preserve">avis </w:t>
      </w:r>
      <w:r w:rsidR="002238B8">
        <w:t>L</w:t>
      </w:r>
      <w:r w:rsidR="006F3B6D">
        <w:t xml:space="preserve">acrosse </w:t>
      </w:r>
      <w:r w:rsidR="002238B8">
        <w:t>A</w:t>
      </w:r>
      <w:r w:rsidR="006F3B6D">
        <w:t>ssociation</w:t>
      </w:r>
      <w:r w:rsidR="002238B8">
        <w:t xml:space="preserve"> website</w:t>
      </w:r>
    </w:p>
    <w:p w:rsidR="002238B8" w:rsidRDefault="002238B8"/>
    <w:p w:rsidR="002238B8" w:rsidRDefault="002238B8">
      <w:r>
        <w:t xml:space="preserve">1.  Go to the Admin tab </w:t>
      </w:r>
      <w:r w:rsidR="00055910">
        <w:t xml:space="preserve">(top right side of home page) </w:t>
      </w:r>
      <w:r>
        <w:t xml:space="preserve">and log in with </w:t>
      </w:r>
      <w:r w:rsidR="00055910">
        <w:t>the</w:t>
      </w:r>
      <w:r>
        <w:t xml:space="preserve"> team manager’s password.</w:t>
      </w:r>
    </w:p>
    <w:p w:rsidR="002238B8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29400" cy="1379855"/>
                <wp:effectExtent l="0" t="0" r="3810" b="4445"/>
                <wp:docPr id="2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211" y="113907"/>
                            <a:ext cx="6399213" cy="1144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8B8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3790" cy="880110"/>
                                    <wp:effectExtent l="0" t="0" r="0" b="0"/>
                                    <wp:docPr id="22" name="Picture 22" descr="C:\Documents and Settings\DONALD T. AIELLO\My Documents\Lacrosse\Instructions for team managers\Instructions for 2012\Screen shots\Log in scre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:\Documents and Settings\DONALD T. AIELLO\My Documents\Lacrosse\Instructions for team managers\Instructions for 2012\Screen shots\Log in scre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3790" cy="880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22pt;height:108.65pt;mso-position-horizontal-relative:char;mso-position-vertical-relative:line" coordsize="66294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137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02;top:1139;width:63992;height:1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238B8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3790" cy="880110"/>
                              <wp:effectExtent l="0" t="0" r="0" b="0"/>
                              <wp:docPr id="22" name="Picture 22" descr="C:\Documents and Settings\DONALD T. AIELLO\My Documents\Lacrosse\Instructions for team managers\Instructions for 2012\Screen shots\Log in scre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:\Documents and Settings\DONALD T. AIELLO\My Documents\Lacrosse\Instructions for team managers\Instructions for 2012\Screen shots\Log in scre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3790" cy="880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38B8" w:rsidRDefault="002238B8"/>
    <w:p w:rsidR="006801ED" w:rsidRDefault="006801ED" w:rsidP="00711E8C">
      <w:r>
        <w:t>Click on Administer to get to the general administrative page.  On the bottom right click on the Manger’s Manual link in the box titled Support.</w:t>
      </w:r>
    </w:p>
    <w:p w:rsidR="006801ED" w:rsidRDefault="006801ED" w:rsidP="00711E8C"/>
    <w:p w:rsidR="006801ED" w:rsidRDefault="00097AC6" w:rsidP="00711E8C">
      <w:r>
        <w:rPr>
          <w:noProof/>
        </w:rPr>
        <w:drawing>
          <wp:inline distT="0" distB="0" distL="0" distR="0">
            <wp:extent cx="2734310" cy="1975485"/>
            <wp:effectExtent l="0" t="0" r="8890" b="5715"/>
            <wp:docPr id="26" name="Picture 26" descr="C:\Documents and Settings\DONALD T. AIELLO\My Documents\Lacrosse\Instructions for team managers\Instructions for 2012\Screen shots\Support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DONALD T. AIELLO\My Documents\Lacrosse\Instructions for team managers\Instructions for 2012\Screen shots\Support sc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ED" w:rsidRDefault="006801ED" w:rsidP="00711E8C"/>
    <w:p w:rsidR="006801ED" w:rsidRDefault="006801ED" w:rsidP="00711E8C"/>
    <w:p w:rsidR="006801ED" w:rsidRDefault="006801ED" w:rsidP="00711E8C"/>
    <w:p w:rsidR="006801ED" w:rsidRDefault="006801ED" w:rsidP="00711E8C"/>
    <w:p w:rsidR="006801ED" w:rsidRDefault="006801ED" w:rsidP="00711E8C"/>
    <w:p w:rsidR="006801ED" w:rsidRDefault="006801ED" w:rsidP="00711E8C"/>
    <w:p w:rsidR="006801ED" w:rsidRDefault="006801ED" w:rsidP="00711E8C"/>
    <w:p w:rsidR="006801ED" w:rsidRDefault="006801ED" w:rsidP="00711E8C"/>
    <w:p w:rsidR="00711E8C" w:rsidRDefault="00711E8C" w:rsidP="00711E8C">
      <w:r>
        <w:lastRenderedPageBreak/>
        <w:t>On this page you can READ the directions for editing a game result and player statistics.</w:t>
      </w:r>
      <w:r w:rsidRPr="00711E8C">
        <w:t xml:space="preserve"> </w:t>
      </w:r>
      <w:r>
        <w:t>For games for which there are no posted results, click on Results and post the score.</w:t>
      </w:r>
    </w:p>
    <w:p w:rsidR="002238B8" w:rsidRDefault="002238B8"/>
    <w:p w:rsidR="00B41993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729095" cy="2463800"/>
                <wp:effectExtent l="0" t="1905" r="0" b="1270"/>
                <wp:docPr id="11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" y="113928"/>
                            <a:ext cx="6578086" cy="2165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993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83655" cy="2061845"/>
                                    <wp:effectExtent l="0" t="0" r="0" b="0"/>
                                    <wp:docPr id="28" name="Picture 28" descr="C:\Documents and Settings\DONALD T. AIELLO\My Documents\Lacrosse\Instructions for team managers\Instructions for 2012\Screen shots\Team Manager manua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C:\Documents and Settings\DONALD T. AIELLO\My Documents\Lacrosse\Instructions for team managers\Instructions for 2012\Screen shots\Team Manager manua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3655" cy="2061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9" editas="canvas" style="width:529.85pt;height:194pt;mso-position-horizontal-relative:char;mso-position-vertical-relative:line" coordsize="67290,2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">
                <v:shape id="_x0000_s1030" type="#_x0000_t75" style="position:absolute;width:67290;height:24638;visibility:visible;mso-wrap-style:square">
                  <v:fill o:detectmouseclick="t"/>
                  <v:path o:connecttype="none"/>
                </v:shape>
                <v:shape id="Text Box 7" o:spid="_x0000_s1031" type="#_x0000_t202" style="position:absolute;left:460;top:1139;width:65781;height:21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4a8YA&#10;AADbAAAADwAAAGRycy9kb3ducmV2LnhtbESPQWvCQBCF74L/YRmhF6mb9mAluopapEKhqPUHTLPT&#10;JJqdDdltkvbXdw6Ctxnem/e+Wax6V6mWmlB6NvA0SUARZ96WnBs4f+4eZ6BCRLZYeSYDvxRgtRwO&#10;Fpha3/GR2lPMlYRwSNFAEWOdah2yghyGia+JRfv2jcMoa5Nr22An4a7Sz0ky1Q5LloYCa9oWlF1P&#10;P87A9fWlvYzf3zZfH7vtJW+T7o+ygzEPo349BxWpj3fz7XpvBV/o5Rc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h4a8YAAADbAAAADwAAAAAAAAAAAAAAAACYAgAAZHJz&#10;L2Rvd25yZXYueG1sUEsFBgAAAAAEAAQA9QAAAIsDAAAAAA==&#10;">
                  <v:textbox style="mso-fit-shape-to-text:t">
                    <w:txbxContent>
                      <w:p w:rsidR="00B41993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3655" cy="2061845"/>
                              <wp:effectExtent l="0" t="0" r="0" b="0"/>
                              <wp:docPr id="28" name="Picture 28" descr="C:\Documents and Settings\DONALD T. AIELLO\My Documents\Lacrosse\Instructions for team managers\Instructions for 2012\Screen shots\Team Manager manua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C:\Documents and Settings\DONALD T. AIELLO\My Documents\Lacrosse\Instructions for team managers\Instructions for 2012\Screen shots\Team Manager manua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3655" cy="2061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1993" w:rsidRDefault="00711E8C">
      <w:r>
        <w:t xml:space="preserve">To </w:t>
      </w:r>
      <w:r w:rsidRPr="007B5882">
        <w:rPr>
          <w:b/>
          <w:color w:val="FF0000"/>
          <w:u w:val="single"/>
        </w:rPr>
        <w:t>edit</w:t>
      </w:r>
      <w:r>
        <w:t xml:space="preserve"> </w:t>
      </w:r>
      <w:r w:rsidR="00C456AF">
        <w:t>game results click on Teams, select the correct season and your team.  Click on Results.</w:t>
      </w:r>
    </w:p>
    <w:p w:rsidR="007B5882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75120" cy="3886200"/>
                <wp:effectExtent l="0" t="0" r="11430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0203" y="113891"/>
                            <a:ext cx="6514917" cy="3657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1EEB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90285" cy="3329940"/>
                                    <wp:effectExtent l="0" t="0" r="5715" b="3810"/>
                                    <wp:docPr id="20" name="Picture 20" descr="Copy of DLA 50 r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opy of DLA 50 r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0285" cy="332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32" editas="canvas" style="width:525.6pt;height:306pt;mso-position-horizontal-relative:char;mso-position-vertical-relative:line" coordsize="6675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">
                <v:shape id="_x0000_s1033" type="#_x0000_t75" style="position:absolute;width:66751;height:38862;visibility:visible;mso-wrap-style:square">
                  <v:fill o:detectmouseclick="t"/>
                  <v:path o:connecttype="none"/>
                </v:shape>
                <v:shape id="Text Box 34" o:spid="_x0000_s1034" type="#_x0000_t202" style="position:absolute;left:1602;top:1138;width:65149;height:3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21EEB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0285" cy="3329940"/>
                              <wp:effectExtent l="0" t="0" r="5715" b="3810"/>
                              <wp:docPr id="20" name="Picture 20" descr="Copy of DLA 50 r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opy of DLA 50 r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0285" cy="332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5882" w:rsidRDefault="007B5882"/>
    <w:p w:rsidR="006801ED" w:rsidRDefault="006801ED"/>
    <w:p w:rsidR="006801ED" w:rsidRDefault="006801ED"/>
    <w:p w:rsidR="006801ED" w:rsidRDefault="006801ED"/>
    <w:p w:rsidR="007B5882" w:rsidRDefault="00021EEB">
      <w:r>
        <w:lastRenderedPageBreak/>
        <w:t xml:space="preserve">Click on the icon box with the pencil next to the game you wish to edit.  </w:t>
      </w:r>
    </w:p>
    <w:p w:rsidR="007B5882" w:rsidRDefault="00097AC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103505</wp:posOffset>
                </wp:positionV>
                <wp:extent cx="6880860" cy="2743835"/>
                <wp:effectExtent l="7620" t="5080" r="762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74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C9" w:rsidRDefault="00097A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45605" cy="3183255"/>
                                  <wp:effectExtent l="0" t="0" r="0" b="0"/>
                                  <wp:docPr id="12" name="Picture 12" descr="Copy of DLA 48 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opy of DLA 48 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5605" cy="318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85280" cy="2613660"/>
                                  <wp:effectExtent l="0" t="0" r="1270" b="0"/>
                                  <wp:docPr id="13" name="Picture 13" descr="DL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L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280" cy="261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9.8pt;margin-top:8.15pt;width:541.8pt;height:21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">
                <v:textbox>
                  <w:txbxContent>
                    <w:p w:rsidR="00CC55C9" w:rsidRDefault="00097A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45605" cy="3183255"/>
                            <wp:effectExtent l="0" t="0" r="0" b="0"/>
                            <wp:docPr id="12" name="Picture 12" descr="Copy of DLA 48 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opy of DLA 48 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5605" cy="318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85280" cy="2613660"/>
                            <wp:effectExtent l="0" t="0" r="1270" b="0"/>
                            <wp:docPr id="13" name="Picture 13" descr="DLA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LA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5280" cy="261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5882" w:rsidRDefault="007B5882"/>
    <w:p w:rsidR="00B41993" w:rsidRDefault="00B41993"/>
    <w:p w:rsidR="00CC55C9" w:rsidRDefault="00CC55C9"/>
    <w:p w:rsidR="00C8632D" w:rsidRDefault="00C8632D"/>
    <w:p w:rsidR="00097AC6" w:rsidRDefault="00097AC6"/>
    <w:p w:rsidR="00097AC6" w:rsidRDefault="00097AC6"/>
    <w:p w:rsidR="00097AC6" w:rsidRDefault="00097AC6"/>
    <w:p w:rsidR="00097AC6" w:rsidRDefault="00097AC6"/>
    <w:p w:rsidR="00097AC6" w:rsidRDefault="00097AC6"/>
    <w:p w:rsidR="00097AC6" w:rsidRDefault="00097AC6"/>
    <w:p w:rsidR="00097AC6" w:rsidRDefault="00097AC6"/>
    <w:p w:rsidR="00097AC6" w:rsidRDefault="00097AC6"/>
    <w:p w:rsidR="00097AC6" w:rsidRDefault="00097AC6"/>
    <w:p w:rsidR="00097AC6" w:rsidRDefault="00097AC6"/>
    <w:p w:rsidR="00097AC6" w:rsidRDefault="00097AC6">
      <w:r>
        <w:t>Put in the score for each team.</w:t>
      </w:r>
    </w:p>
    <w:p w:rsidR="00097AC6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29400" cy="4000500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" y="113903"/>
                            <a:ext cx="6382639" cy="3738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C6" w:rsidRDefault="00097AC6" w:rsidP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3790" cy="3640455"/>
                                    <wp:effectExtent l="0" t="0" r="0" b="0"/>
                                    <wp:docPr id="53" name="Picture 53" descr="DLA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DLA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3790" cy="3640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" o:spid="_x0000_s1036" editas="canvas" style="width:522pt;height:315pt;mso-position-horizontal-relative:char;mso-position-vertical-relative:line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">
                <v:shape id="_x0000_s1037" type="#_x0000_t75" style="position:absolute;width:66294;height:40005;visibility:visible;mso-wrap-style:square">
                  <v:fill o:detectmouseclick="t"/>
                  <v:path o:connecttype="none"/>
                </v:shape>
                <v:shape id="Text Box 46" o:spid="_x0000_s1038" type="#_x0000_t202" style="position:absolute;left:460;top:1139;width:63826;height:37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4z8QA&#10;AADaAAAADwAAAGRycy9kb3ducmV2LnhtbESP3WrCQBSE7wXfYTmCN6KbelEldRW1iAWh+NMHOM2e&#10;JtHs2ZBdk+jTuwXBy2FmvmFmi9YUoqbK5ZYVvI0iEMSJ1TmnCn5Om+EUhPPIGgvLpOBGDhbzbmeG&#10;sbYNH6g++lQECLsYFWTel7GULsnIoBvZkjh4f7Yy6IOsUqkrbALcFHIcRe/SYM5hIcOS1hkll+PV&#10;KLh8TurzYLdd/X5v1ue0jpo7JXul+r12+QHCU+tf4Wf7SyuYwP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+M/EAAAA2gAAAA8AAAAAAAAAAAAAAAAAmAIAAGRycy9k&#10;b3ducmV2LnhtbFBLBQYAAAAABAAEAPUAAACJAwAAAAA=&#10;">
                  <v:textbox style="mso-fit-shape-to-text:t">
                    <w:txbxContent>
                      <w:p w:rsidR="00097AC6" w:rsidRDefault="00097AC6" w:rsidP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3790" cy="3640455"/>
                              <wp:effectExtent l="0" t="0" r="0" b="0"/>
                              <wp:docPr id="53" name="Picture 53" descr="DLA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DLA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3790" cy="3640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7AC6" w:rsidRDefault="00097AC6"/>
    <w:p w:rsidR="00E0423C" w:rsidRDefault="00E0423C">
      <w:r>
        <w:t xml:space="preserve">Click </w:t>
      </w:r>
      <w:r w:rsidRPr="00DF25F7">
        <w:rPr>
          <w:b/>
          <w:color w:val="800000"/>
        </w:rPr>
        <w:t>SUBMIT</w:t>
      </w:r>
      <w:r>
        <w:t xml:space="preserve"> after editing the score </w:t>
      </w:r>
    </w:p>
    <w:p w:rsidR="00E0423C" w:rsidRDefault="00E0423C"/>
    <w:p w:rsidR="00C8632D" w:rsidRDefault="008F5FC2">
      <w:r>
        <w:lastRenderedPageBreak/>
        <w:t>Before posting statistics become familiar with the definitions and codes used by finding</w:t>
      </w:r>
      <w:r w:rsidR="00950F31">
        <w:t xml:space="preserve"> and reviewing </w:t>
      </w:r>
      <w:r w:rsidR="00950F31" w:rsidRPr="00950F31">
        <w:rPr>
          <w:b/>
          <w:u w:val="single"/>
        </w:rPr>
        <w:t>Statistics categories and definitions</w:t>
      </w:r>
      <w:r w:rsidR="00950F31">
        <w:t xml:space="preserve"> which can be found</w:t>
      </w:r>
      <w:r>
        <w:t xml:space="preserve"> under the Documents tab on the website</w:t>
      </w:r>
      <w:r w:rsidR="00950F31">
        <w:t xml:space="preserve"> or by clicking on </w:t>
      </w:r>
      <w:hyperlink r:id="rId12" w:history="1">
        <w:r w:rsidR="00950F31" w:rsidRPr="0050752D">
          <w:rPr>
            <w:rStyle w:val="Hyperlink"/>
          </w:rPr>
          <w:t>http://files.leagueathletics.com/Text/Docum</w:t>
        </w:r>
        <w:r w:rsidR="00950F31" w:rsidRPr="0050752D">
          <w:rPr>
            <w:rStyle w:val="Hyperlink"/>
          </w:rPr>
          <w:t>e</w:t>
        </w:r>
        <w:r w:rsidR="00950F31" w:rsidRPr="0050752D">
          <w:rPr>
            <w:rStyle w:val="Hyperlink"/>
          </w:rPr>
          <w:t>nts/2273/12228.doc</w:t>
        </w:r>
      </w:hyperlink>
    </w:p>
    <w:p w:rsidR="00E0423C" w:rsidRDefault="00E0423C"/>
    <w:p w:rsidR="008057CA" w:rsidRDefault="00950F31">
      <w:r>
        <w:t>To enter statistics for a game click on the green sigma next to the game of interest</w:t>
      </w:r>
    </w:p>
    <w:p w:rsidR="008057CA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29400" cy="3314700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" y="113917"/>
                            <a:ext cx="6510623" cy="3077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CA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14440" cy="2976245"/>
                                    <wp:effectExtent l="0" t="0" r="0" b="0"/>
                                    <wp:docPr id="19" name="Picture 19" descr="Copy of DLA 48 red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opy of DLA 48 red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14440" cy="2976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39" editas="canvas" style="width:522pt;height:261pt;mso-position-horizontal-relative:char;mso-position-vertical-relative:line" coordsize="66294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">
                <v:shape id="_x0000_s1040" type="#_x0000_t75" style="position:absolute;width:66294;height:33147;visibility:visible;mso-wrap-style:square">
                  <v:fill o:detectmouseclick="t"/>
                  <v:path o:connecttype="none"/>
                </v:shape>
                <v:shape id="Text Box 31" o:spid="_x0000_s1041" type="#_x0000_t202" style="position:absolute;left:460;top:1139;width:65106;height:307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dVMQA&#10;AADaAAAADwAAAGRycy9kb3ducmV2LnhtbESP3WrCQBSE7wu+w3IEb4pu6oVKdBW1iAWh+PcAx+wx&#10;iWbPhuyapD59Vyj0cpiZb5jZojWFqKlyuWUFH4MIBHFidc6pgvNp05+AcB5ZY2GZFPyQg8W88zbD&#10;WNuGD1QffSoChF2MCjLvy1hKl2Rk0A1sSRy8q60M+iCrVOoKmwA3hRxG0UgazDksZFjSOqPkfnwY&#10;BffPcX17321Xl+/N+pbWUfOkZK9Ur9supyA8tf4//Nf+0gpG8Lo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XVTEAAAA2gAAAA8AAAAAAAAAAAAAAAAAmAIAAGRycy9k&#10;b3ducmV2LnhtbFBLBQYAAAAABAAEAPUAAACJAwAAAAA=&#10;">
                  <v:textbox style="mso-fit-shape-to-text:t">
                    <w:txbxContent>
                      <w:p w:rsidR="008057CA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14440" cy="2976245"/>
                              <wp:effectExtent l="0" t="0" r="0" b="0"/>
                              <wp:docPr id="19" name="Picture 19" descr="Copy of DLA 48 red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opy of DLA 48 red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14440" cy="2976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8057CA" w:rsidRDefault="008057CA"/>
    <w:p w:rsidR="00950F31" w:rsidRDefault="00950F31">
      <w:r>
        <w:t xml:space="preserve"> which will take you to the following</w:t>
      </w:r>
      <w:r w:rsidR="003A56B9">
        <w:t xml:space="preserve"> Player Statistics</w:t>
      </w:r>
      <w:r>
        <w:t xml:space="preserve"> screen.</w:t>
      </w:r>
    </w:p>
    <w:p w:rsidR="00950F31" w:rsidRPr="00950F31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29400" cy="5943600"/>
                <wp:effectExtent l="0" t="0" r="0" b="0"/>
                <wp:docPr id="5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" y="113890"/>
                            <a:ext cx="6574155" cy="552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0D0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83655" cy="5426075"/>
                                    <wp:effectExtent l="0" t="0" r="0" b="3175"/>
                                    <wp:docPr id="15" name="Picture 15" descr="DLA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DLA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3655" cy="5426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42" editas="canvas" style="width:522pt;height:468pt;mso-position-horizontal-relative:char;mso-position-vertical-relative:line" coordsize="66294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">
                <v:shape id="_x0000_s1043" type="#_x0000_t75" style="position:absolute;width:66294;height:59436;visibility:visible;mso-wrap-style:square">
                  <v:fill o:detectmouseclick="t"/>
                  <v:path o:connecttype="none"/>
                </v:shape>
                <v:shape id="Text Box 19" o:spid="_x0000_s1044" type="#_x0000_t202" style="position:absolute;left:460;top:1138;width:65741;height:552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muMUA&#10;AADaAAAADwAAAGRycy9kb3ducmV2LnhtbESP3WrCQBSE7wXfYTmCN6VulFIluoo/iEJB1PYBTrPH&#10;JJo9G7Jrkvr03ULBy2FmvmFmi9YUoqbK5ZYVDAcRCOLE6pxTBV+f29cJCOeRNRaWScEPOVjMu50Z&#10;xto2fKL67FMRIOxiVJB5X8ZSuiQjg25gS+LgXWxl0AdZpVJX2AS4KeQoit6lwZzDQoYlrTNKbue7&#10;UXDbjOvry8du9X3Yrq9pHTUPSo5K9XvtcgrCU+uf4f/2Xit4g7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a4xQAAANoAAAAPAAAAAAAAAAAAAAAAAJgCAABkcnMv&#10;ZG93bnJldi54bWxQSwUGAAAAAAQABAD1AAAAigMAAAAA&#10;">
                  <v:textbox style="mso-fit-shape-to-text:t">
                    <w:txbxContent>
                      <w:p w:rsidR="001510D0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3655" cy="5426075"/>
                              <wp:effectExtent l="0" t="0" r="0" b="3175"/>
                              <wp:docPr id="15" name="Picture 15" descr="DLA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DLA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3655" cy="5426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632D" w:rsidRDefault="00C8632D"/>
    <w:p w:rsidR="00950F31" w:rsidRDefault="001510D0">
      <w:r>
        <w:t xml:space="preserve">This screen shows </w:t>
      </w:r>
      <w:r w:rsidR="00882C88">
        <w:t xml:space="preserve">individual </w:t>
      </w:r>
      <w:r>
        <w:t xml:space="preserve">Player stats.  </w:t>
      </w:r>
      <w:r w:rsidR="00055910">
        <w:t>If desired</w:t>
      </w:r>
      <w:r w:rsidR="003A56B9">
        <w:t>,</w:t>
      </w:r>
      <w:r w:rsidR="00055910">
        <w:t xml:space="preserve"> </w:t>
      </w:r>
      <w:r w:rsidR="003A56B9">
        <w:t>complete</w:t>
      </w:r>
      <w:r w:rsidR="00055910">
        <w:t xml:space="preserve"> the position played. </w:t>
      </w:r>
      <w:r>
        <w:t>Mark the box for each player that played in the game</w:t>
      </w:r>
      <w:r w:rsidR="00055910">
        <w:t>,</w:t>
      </w:r>
      <w:r>
        <w:t xml:space="preserve"> include their individual statistics</w:t>
      </w:r>
      <w:r w:rsidR="00055910">
        <w:t xml:space="preserve"> and click </w:t>
      </w:r>
      <w:r w:rsidR="00055910" w:rsidRPr="00DF25F7">
        <w:rPr>
          <w:b/>
          <w:color w:val="800000"/>
        </w:rPr>
        <w:t>SUBMIT</w:t>
      </w:r>
      <w:r>
        <w:t>.</w:t>
      </w:r>
      <w:r w:rsidR="00882C88">
        <w:t xml:space="preserve"> </w:t>
      </w:r>
    </w:p>
    <w:p w:rsidR="00950F31" w:rsidRDefault="00950F31"/>
    <w:p w:rsidR="00950F31" w:rsidRDefault="00950F31"/>
    <w:p w:rsidR="00950F31" w:rsidRDefault="00950F31"/>
    <w:p w:rsidR="008057CA" w:rsidRDefault="008057CA"/>
    <w:p w:rsidR="008057CA" w:rsidRDefault="008057CA"/>
    <w:p w:rsidR="00950F31" w:rsidRDefault="00882C88">
      <w:r>
        <w:t xml:space="preserve">Click on the </w:t>
      </w:r>
      <w:r w:rsidRPr="00DF25F7">
        <w:rPr>
          <w:b/>
          <w:color w:val="000080"/>
          <w:u w:val="single"/>
        </w:rPr>
        <w:t>Goalie</w:t>
      </w:r>
      <w:r>
        <w:t xml:space="preserve"> tab.  Click on the box next to th</w:t>
      </w:r>
      <w:r w:rsidR="00833FDA">
        <w:t xml:space="preserve">e goalie(s) name (s) and then </w:t>
      </w:r>
      <w:r w:rsidR="00055910">
        <w:t>enter</w:t>
      </w:r>
      <w:r w:rsidR="00833FDA">
        <w:t xml:space="preserve"> the goalie statistics</w:t>
      </w:r>
      <w:r w:rsidR="00DF25F7" w:rsidRPr="00DF25F7">
        <w:t xml:space="preserve"> </w:t>
      </w:r>
      <w:r w:rsidR="00DF25F7">
        <w:t xml:space="preserve">and click </w:t>
      </w:r>
      <w:r w:rsidR="00DF25F7" w:rsidRPr="00DF25F7">
        <w:rPr>
          <w:b/>
          <w:color w:val="800000"/>
        </w:rPr>
        <w:t>SUBMIT</w:t>
      </w:r>
      <w:r w:rsidR="00833FDA">
        <w:t>.</w:t>
      </w:r>
    </w:p>
    <w:p w:rsidR="00882C88" w:rsidRDefault="00882C88"/>
    <w:p w:rsidR="00882C88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29400" cy="6172200"/>
                <wp:effectExtent l="0" t="9525" r="0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" y="0"/>
                            <a:ext cx="6510623" cy="560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C88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14440" cy="4244340"/>
                                    <wp:effectExtent l="0" t="0" r="0" b="3810"/>
                                    <wp:docPr id="16" name="Picture 16" descr="Copy of DLA 43 r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opy of DLA 43 r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14440" cy="4244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45" editas="canvas" style="width:522pt;height:486pt;mso-position-horizontal-relative:char;mso-position-vertical-relative:line" coordsize="66294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">
                <v:shape id="_x0000_s1046" type="#_x0000_t75" style="position:absolute;width:66294;height:61722;visibility:visible;mso-wrap-style:square">
                  <v:fill o:detectmouseclick="t"/>
                  <v:path o:connecttype="none"/>
                </v:shape>
                <v:shape id="Text Box 22" o:spid="_x0000_s1047" type="#_x0000_t202" style="position:absolute;left:460;width:65106;height:560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1XcUA&#10;AADaAAAADwAAAGRycy9kb3ducmV2LnhtbESPQWvCQBSE7wX/w/IKvdVNVJoQs5Eg2BYvbbUHvT2y&#10;zyQ0+zZkV43/3i0Uehxm5hsmX42mExcaXGtZQTyNQBBXVrdcK/jeb55TEM4ja+wsk4IbOVgVk4cc&#10;M22v/EWXna9FgLDLUEHjfZ9J6aqGDLqp7YmDd7KDQR/kUEs94DXATSdnUfQiDbYcFhrsad1Q9bM7&#10;GwVvh/nnQsdpvN8m5THxqfk4l69KPT2O5RKEp9H/h//a71rBHH6vhBs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VdxQAAANoAAAAPAAAAAAAAAAAAAAAAAJgCAABkcnMv&#10;ZG93bnJldi54bWxQSwUGAAAAAAQABAD1AAAAigMAAAAA&#10;">
                  <v:textbox>
                    <w:txbxContent>
                      <w:p w:rsidR="00882C88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14440" cy="4244340"/>
                              <wp:effectExtent l="0" t="0" r="0" b="3810"/>
                              <wp:docPr id="16" name="Picture 16" descr="Copy of DLA 43 r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opy of DLA 43 r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14440" cy="4244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2C88" w:rsidRDefault="00882C88"/>
    <w:p w:rsidR="00882C88" w:rsidRDefault="00882C88"/>
    <w:p w:rsidR="00882C88" w:rsidRDefault="00882C88"/>
    <w:p w:rsidR="00882C88" w:rsidRDefault="00882C88"/>
    <w:p w:rsidR="00882C88" w:rsidRDefault="00882C88"/>
    <w:p w:rsidR="00882C88" w:rsidRDefault="00882C88"/>
    <w:p w:rsidR="00882C88" w:rsidRDefault="00882C88"/>
    <w:p w:rsidR="00882C88" w:rsidRDefault="00882C88"/>
    <w:p w:rsidR="00882C88" w:rsidRDefault="00882C88"/>
    <w:p w:rsidR="00882C88" w:rsidRDefault="00833FDA">
      <w:r>
        <w:t xml:space="preserve">Next, click on the </w:t>
      </w:r>
      <w:r w:rsidRPr="00833FDA">
        <w:rPr>
          <w:b/>
          <w:color w:val="000080"/>
          <w:u w:val="single"/>
        </w:rPr>
        <w:t>Team Performance</w:t>
      </w:r>
      <w:r>
        <w:t xml:space="preserve"> tab. Click the box next to the Team Name</w:t>
      </w:r>
      <w:r w:rsidR="00DF25F7">
        <w:t>, enter</w:t>
      </w:r>
      <w:r>
        <w:t xml:space="preserve"> the team statistics</w:t>
      </w:r>
      <w:r w:rsidR="00DF25F7">
        <w:t xml:space="preserve"> and click </w:t>
      </w:r>
      <w:r w:rsidR="00DF25F7" w:rsidRPr="00DF25F7">
        <w:rPr>
          <w:b/>
          <w:color w:val="800000"/>
        </w:rPr>
        <w:t>SUBMIT</w:t>
      </w:r>
      <w:r>
        <w:t>.</w:t>
      </w:r>
    </w:p>
    <w:p w:rsidR="00833FDA" w:rsidRDefault="00833FDA"/>
    <w:p w:rsidR="00833FDA" w:rsidRDefault="00833FDA"/>
    <w:p w:rsidR="00833FDA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75120" cy="6172200"/>
                <wp:effectExtent l="0" t="0" r="1905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035" y="113906"/>
                            <a:ext cx="6397067" cy="5861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FDA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02680" cy="5762625"/>
                                    <wp:effectExtent l="0" t="0" r="7620" b="9525"/>
                                    <wp:docPr id="17" name="Picture 17" descr="Copy of DLA 46 r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opy of DLA 46 r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02680" cy="5762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" o:spid="_x0000_s1048" editas="canvas" style="width:525.6pt;height:486pt;mso-position-horizontal-relative:char;mso-position-vertical-relative:line" coordsize="66751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">
                <v:shape id="_x0000_s1049" type="#_x0000_t75" style="position:absolute;width:66751;height:61722;visibility:visible;mso-wrap-style:square">
                  <v:fill o:detectmouseclick="t"/>
                  <v:path o:connecttype="none"/>
                </v:shape>
                <v:shape id="Text Box 25" o:spid="_x0000_s1050" type="#_x0000_t202" style="position:absolute;left:460;top:1139;width:63971;height:58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bV8UA&#10;AADaAAAADwAAAGRycy9kb3ducmV2LnhtbESP3WrCQBSE7wXfYTmCN0U3etFK6ir+IAqC+NMHOM2e&#10;JtHs2ZBdk9SndwsFL4eZ+YaZzltTiJoql1tWMBpGIIgTq3NOFXxdNoMJCOeRNRaWScEvOZjPup0p&#10;xto2fKL67FMRIOxiVJB5X8ZSuiQjg25oS+Lg/djKoA+ySqWusAlwU8hxFL1LgzmHhQxLWmWU3M53&#10;o+C2/qivb/vt8vuwWV3TOmoelByV6vfaxScIT61/hf/bO61gDH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tXxQAAANoAAAAPAAAAAAAAAAAAAAAAAJgCAABkcnMv&#10;ZG93bnJldi54bWxQSwUGAAAAAAQABAD1AAAAigMAAAAA&#10;">
                  <v:textbox style="mso-fit-shape-to-text:t">
                    <w:txbxContent>
                      <w:p w:rsidR="00833FDA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02680" cy="5762625"/>
                              <wp:effectExtent l="0" t="0" r="7620" b="9525"/>
                              <wp:docPr id="17" name="Picture 17" descr="Copy of DLA 46 r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opy of DLA 46 r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02680" cy="576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3FDA" w:rsidRDefault="00833FDA"/>
    <w:p w:rsidR="00833FDA" w:rsidRDefault="00833FDA"/>
    <w:p w:rsidR="00833FDA" w:rsidRDefault="00833FDA"/>
    <w:p w:rsidR="00833FDA" w:rsidRDefault="00833FDA"/>
    <w:p w:rsidR="00833FDA" w:rsidRDefault="00833FDA"/>
    <w:p w:rsidR="00833FDA" w:rsidRDefault="00833FDA">
      <w:r>
        <w:t xml:space="preserve">Next click on the </w:t>
      </w:r>
      <w:r w:rsidRPr="00833FDA">
        <w:rPr>
          <w:b/>
          <w:color w:val="000080"/>
          <w:u w:val="single"/>
        </w:rPr>
        <w:t>Opponent</w:t>
      </w:r>
      <w:r>
        <w:t xml:space="preserve"> tab</w:t>
      </w:r>
      <w:r w:rsidR="00DF25F7">
        <w:t xml:space="preserve">.  Click on the box next to the Opponent and put in the opponent statistics and click </w:t>
      </w:r>
      <w:r w:rsidR="00DF25F7" w:rsidRPr="00DF25F7">
        <w:rPr>
          <w:b/>
          <w:color w:val="800000"/>
        </w:rPr>
        <w:t>SUBMIT</w:t>
      </w:r>
      <w:r w:rsidR="00DF25F7">
        <w:t>.</w:t>
      </w:r>
    </w:p>
    <w:p w:rsidR="00833FDA" w:rsidRDefault="00833FDA"/>
    <w:p w:rsidR="00DF25F7" w:rsidRDefault="00097AC6">
      <w:r>
        <w:rPr>
          <w:noProof/>
        </w:rPr>
        <mc:AlternateContent>
          <mc:Choice Requires="wpc">
            <w:drawing>
              <wp:inline distT="0" distB="0" distL="0" distR="0">
                <wp:extent cx="6697980" cy="3200400"/>
                <wp:effectExtent l="0" t="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361" y="113903"/>
                            <a:ext cx="6278090" cy="2835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5F7" w:rsidRDefault="00097AC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81395" cy="2734310"/>
                                    <wp:effectExtent l="0" t="0" r="0" b="8890"/>
                                    <wp:docPr id="18" name="Picture 18" descr="Copy of DLA 47 r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opy of DLA 47 r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81395" cy="2734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7" o:spid="_x0000_s1051" editas="canvas" style="width:527.4pt;height:252pt;mso-position-horizontal-relative:char;mso-position-vertical-relative:line" coordsize="66979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">
                <v:shape id="_x0000_s1052" type="#_x0000_t75" style="position:absolute;width:66979;height:32004;visibility:visible;mso-wrap-style:square">
                  <v:fill o:detectmouseclick="t"/>
                  <v:path o:connecttype="none"/>
                </v:shape>
                <v:shape id="Text Box 28" o:spid="_x0000_s1053" type="#_x0000_t202" style="position:absolute;left:2283;top:1139;width:62781;height:28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FIMIA&#10;AADaAAAADwAAAGRycy9kb3ducmV2LnhtbERP22rCQBB9F/yHZQRfRDf1QSV1FbVIBUG89AOm2WkS&#10;zc6G7DZJ+/WuIPg0HM515svWFKKmyuWWFbyNIhDEidU5pwq+LtvhDITzyBoLy6TgjxwsF93OHGNt&#10;Gz5RffapCCHsYlSQeV/GUrokI4NuZEviwP3YyqAPsEqlrrAJ4aaQ4yiaSIM5h4YMS9pklNzOv0bB&#10;7WNaXwf7z/X3Ybu5pnXU/FNyVKrfa1fvIDy1/iV+unc6zIfHK48r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cUgwgAAANoAAAAPAAAAAAAAAAAAAAAAAJgCAABkcnMvZG93&#10;bnJldi54bWxQSwUGAAAAAAQABAD1AAAAhwMAAAAA&#10;">
                  <v:textbox style="mso-fit-shape-to-text:t">
                    <w:txbxContent>
                      <w:p w:rsidR="00DF25F7" w:rsidRDefault="00097A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81395" cy="2734310"/>
                              <wp:effectExtent l="0" t="0" r="0" b="8890"/>
                              <wp:docPr id="18" name="Picture 18" descr="Copy of DLA 47 r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opy of DLA 47 r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81395" cy="2734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2C88" w:rsidRDefault="00882C88"/>
    <w:p w:rsidR="00882C88" w:rsidRDefault="00882C88"/>
    <w:p w:rsidR="00882C88" w:rsidRDefault="00882C88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950F31" w:rsidRDefault="00950F31"/>
    <w:p w:rsidR="00C8632D" w:rsidRDefault="00C8632D"/>
    <w:sectPr w:rsidR="00C8632D" w:rsidSect="002238B8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B8"/>
    <w:rsid w:val="00021EEB"/>
    <w:rsid w:val="00055910"/>
    <w:rsid w:val="00097AC6"/>
    <w:rsid w:val="00114EFB"/>
    <w:rsid w:val="00146D0F"/>
    <w:rsid w:val="001510D0"/>
    <w:rsid w:val="00190D8B"/>
    <w:rsid w:val="002238B8"/>
    <w:rsid w:val="002B4DBD"/>
    <w:rsid w:val="003A56B9"/>
    <w:rsid w:val="004B5E2B"/>
    <w:rsid w:val="00514F96"/>
    <w:rsid w:val="006801ED"/>
    <w:rsid w:val="006F3B6D"/>
    <w:rsid w:val="00711E8C"/>
    <w:rsid w:val="007B5882"/>
    <w:rsid w:val="007C71E9"/>
    <w:rsid w:val="007D142E"/>
    <w:rsid w:val="008057CA"/>
    <w:rsid w:val="00833FDA"/>
    <w:rsid w:val="00882C88"/>
    <w:rsid w:val="0089002A"/>
    <w:rsid w:val="008F5FC2"/>
    <w:rsid w:val="00950F31"/>
    <w:rsid w:val="009C7D90"/>
    <w:rsid w:val="009F24C7"/>
    <w:rsid w:val="00A837E3"/>
    <w:rsid w:val="00B41993"/>
    <w:rsid w:val="00C456AF"/>
    <w:rsid w:val="00C8632D"/>
    <w:rsid w:val="00CC55C9"/>
    <w:rsid w:val="00D54965"/>
    <w:rsid w:val="00DF25F7"/>
    <w:rsid w:val="00E0423C"/>
    <w:rsid w:val="00E0653F"/>
    <w:rsid w:val="00FA5D50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50F31"/>
    <w:rPr>
      <w:color w:val="0000FF"/>
      <w:u w:val="single"/>
    </w:rPr>
  </w:style>
  <w:style w:type="character" w:styleId="FollowedHyperlink">
    <w:name w:val="FollowedHyperlink"/>
    <w:basedOn w:val="DefaultParagraphFont"/>
    <w:rsid w:val="00097A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50F31"/>
    <w:rPr>
      <w:color w:val="0000FF"/>
      <w:u w:val="single"/>
    </w:rPr>
  </w:style>
  <w:style w:type="character" w:styleId="FollowedHyperlink">
    <w:name w:val="FollowedHyperlink"/>
    <w:basedOn w:val="DefaultParagraphFont"/>
    <w:rsid w:val="00097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iles.leagueathletics.com/Text/Documents/2273/12228.doc" TargetMode="External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Editing games in Davis Lacrosse Association website</vt:lpstr>
    </vt:vector>
  </TitlesOfParts>
  <Company> Leverage Communications, Inc.</Company>
  <LinksUpToDate>false</LinksUpToDate>
  <CharactersWithSpaces>1929</CharactersWithSpaces>
  <SharedDoc>false</SharedDoc>
  <HLinks>
    <vt:vector size="6" baseType="variant"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http://files.leagueathletics.com/Text/Documents/2273/12228.doc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games in Davis Lacrosse Association website</dc:title>
  <dc:subject/>
  <dc:creator>Donald T. Aiello</dc:creator>
  <cp:keywords/>
  <dc:description/>
  <cp:lastModifiedBy>Donald T Aiello</cp:lastModifiedBy>
  <cp:revision>2</cp:revision>
  <dcterms:created xsi:type="dcterms:W3CDTF">2012-02-18T06:21:00Z</dcterms:created>
  <dcterms:modified xsi:type="dcterms:W3CDTF">2012-02-18T06:21:00Z</dcterms:modified>
</cp:coreProperties>
</file>